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534"/>
        <w:gridCol w:w="4616"/>
        <w:gridCol w:w="6"/>
      </w:tblGrid>
      <w:tr w:rsidR="007911A9" w:rsidRPr="000611C5" w:rsidTr="007911A9">
        <w:trPr>
          <w:trHeight w:val="390"/>
          <w:tblCellSpacing w:w="0" w:type="dxa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1A9" w:rsidRPr="000611C5" w:rsidRDefault="007911A9" w:rsidP="007911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Ảnh</w:t>
            </w:r>
            <w:proofErr w:type="spellEnd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photo</w:t>
            </w:r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2x3 cm</w:t>
            </w:r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See notes</w:t>
            </w:r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(2)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1A9" w:rsidRPr="000611C5" w:rsidRDefault="007911A9" w:rsidP="0079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1A9" w:rsidRPr="000611C5" w:rsidRDefault="007911A9" w:rsidP="007911A9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chuong_pl_8"/>
            <w:r w:rsidRPr="00061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vi-VN"/>
              </w:rPr>
              <w:t>Mẫu (Form)NA8</w:t>
            </w:r>
            <w:bookmarkEnd w:id="0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br/>
              <w:t>Ban hành kèm theo thông tư số 04/2015/TT-BCA ngày 05 tháng 01 năm 2015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11A9" w:rsidRPr="000611C5" w:rsidRDefault="007911A9" w:rsidP="0079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11A9" w:rsidRPr="000611C5" w:rsidTr="007911A9">
        <w:trPr>
          <w:trHeight w:val="35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911A9" w:rsidRPr="000611C5" w:rsidRDefault="007911A9" w:rsidP="0079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1A9" w:rsidRPr="000611C5" w:rsidRDefault="007911A9" w:rsidP="007911A9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chuong_pl_8_name"/>
            <w:r w:rsidRPr="00061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TỜ KHAI ĐỀ NGHỊ CẤP THẺ TẠM TRÚ</w:t>
            </w:r>
            <w:bookmarkEnd w:id="1"/>
            <w:r w:rsidRPr="00061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(1)</w:t>
            </w:r>
            <w:r w:rsidRPr="00061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bookmarkStart w:id="2" w:name="chuong_pl_8_name_name"/>
            <w:r w:rsidRPr="000611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INFORMATION FORM FOR A TEMPORARY RESIDENT CARD</w:t>
            </w:r>
            <w:bookmarkEnd w:id="2"/>
          </w:p>
          <w:p w:rsidR="007911A9" w:rsidRPr="000611C5" w:rsidRDefault="007911A9" w:rsidP="007911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Dùng</w:t>
            </w:r>
            <w:proofErr w:type="spellEnd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cho</w:t>
            </w:r>
            <w:proofErr w:type="spellEnd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người</w:t>
            </w:r>
            <w:proofErr w:type="spellEnd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nước</w:t>
            </w:r>
            <w:proofErr w:type="spellEnd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ngoài</w:t>
            </w:r>
            <w:proofErr w:type="spellEnd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đang</w:t>
            </w:r>
            <w:proofErr w:type="spellEnd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tạm</w:t>
            </w:r>
            <w:proofErr w:type="spellEnd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trú</w:t>
            </w:r>
            <w:proofErr w:type="spellEnd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tại</w:t>
            </w:r>
            <w:proofErr w:type="spellEnd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Việt</w:t>
            </w:r>
            <w:proofErr w:type="spellEnd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Nam</w:t>
            </w:r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611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For temporary residence foreigners in Viet Nam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11A9" w:rsidRPr="000611C5" w:rsidRDefault="007911A9" w:rsidP="0079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11A9" w:rsidRPr="000611C5" w:rsidTr="007911A9">
        <w:trPr>
          <w:trHeight w:val="649"/>
          <w:tblCellSpacing w:w="0" w:type="dxa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1A9" w:rsidRPr="000611C5" w:rsidRDefault="007911A9" w:rsidP="0079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11A9" w:rsidRPr="000611C5" w:rsidRDefault="007911A9" w:rsidP="0079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11A9" w:rsidRPr="000611C5" w:rsidRDefault="007911A9" w:rsidP="00791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>1- 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Họ tên (chữ in hoa): 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Ful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 name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 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(</w:t>
      </w:r>
      <w:proofErr w:type="spellStart"/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n Capital letters)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1086"/>
        <w:gridCol w:w="1629"/>
        <w:gridCol w:w="4435"/>
      </w:tblGrid>
      <w:tr w:rsidR="007911A9" w:rsidRPr="000611C5" w:rsidTr="007911A9">
        <w:trPr>
          <w:tblCellSpacing w:w="0" w:type="dxa"/>
        </w:trPr>
        <w:tc>
          <w:tcPr>
            <w:tcW w:w="1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1A9" w:rsidRPr="000611C5" w:rsidRDefault="007911A9" w:rsidP="007911A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 </w:t>
            </w:r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Giới tính: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1A9" w:rsidRPr="000611C5" w:rsidRDefault="007911A9" w:rsidP="007911A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Nam </w:t>
            </w:r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1A9" w:rsidRPr="000611C5" w:rsidRDefault="007911A9" w:rsidP="007911A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Nữ </w:t>
            </w:r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4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1A9" w:rsidRPr="000611C5" w:rsidRDefault="007911A9" w:rsidP="007911A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3- </w:t>
            </w:r>
            <w:proofErr w:type="spellStart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Sinh</w:t>
            </w:r>
            <w:proofErr w:type="spellEnd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ngày</w:t>
            </w:r>
            <w:proofErr w:type="spellEnd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…. </w:t>
            </w:r>
            <w:proofErr w:type="spellStart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tháng</w:t>
            </w:r>
            <w:proofErr w:type="spellEnd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…. </w:t>
            </w:r>
            <w:proofErr w:type="spellStart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năm</w:t>
            </w:r>
            <w:proofErr w:type="spellEnd"/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</w:t>
            </w:r>
          </w:p>
        </w:tc>
      </w:tr>
      <w:tr w:rsidR="007911A9" w:rsidRPr="000611C5" w:rsidTr="007911A9">
        <w:trPr>
          <w:tblCellSpacing w:w="0" w:type="dxa"/>
        </w:trPr>
        <w:tc>
          <w:tcPr>
            <w:tcW w:w="1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1A9" w:rsidRPr="000611C5" w:rsidRDefault="007911A9" w:rsidP="007911A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1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vi-VN"/>
              </w:rPr>
              <w:t>Sex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1A9" w:rsidRPr="000611C5" w:rsidRDefault="007911A9" w:rsidP="007911A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1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vi-VN"/>
              </w:rPr>
              <w:t>Ma</w:t>
            </w:r>
            <w:r w:rsidRPr="000611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</w:t>
            </w:r>
            <w:r w:rsidRPr="000611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vi-VN"/>
              </w:rPr>
              <w:t>e</w:t>
            </w:r>
          </w:p>
        </w:tc>
        <w:tc>
          <w:tcPr>
            <w:tcW w:w="1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1A9" w:rsidRPr="000611C5" w:rsidRDefault="007911A9" w:rsidP="007911A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1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vi-VN"/>
              </w:rPr>
              <w:t>Fema</w:t>
            </w:r>
            <w:r w:rsidRPr="000611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</w:t>
            </w:r>
            <w:r w:rsidRPr="000611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vi-VN"/>
              </w:rPr>
              <w:t>e</w:t>
            </w:r>
          </w:p>
        </w:tc>
        <w:tc>
          <w:tcPr>
            <w:tcW w:w="44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1A9" w:rsidRPr="000611C5" w:rsidRDefault="007911A9" w:rsidP="007911A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1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Date of birth (Day, Month, Year)</w:t>
            </w:r>
          </w:p>
        </w:tc>
      </w:tr>
    </w:tbl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>4- 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 xml:space="preserve">Quốc tịch </w:t>
      </w:r>
      <w:proofErr w:type="gramStart"/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gốc: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>…</w:t>
      </w:r>
      <w:proofErr w:type="gramEnd"/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…………………………….. 5- </w:t>
      </w:r>
      <w:proofErr w:type="spellStart"/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>Quốc</w:t>
      </w:r>
      <w:proofErr w:type="spellEnd"/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>tịch</w:t>
      </w:r>
      <w:proofErr w:type="spellEnd"/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>hiện</w:t>
      </w:r>
      <w:proofErr w:type="spellEnd"/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>nay:...................................</w:t>
      </w:r>
      <w:proofErr w:type="gramEnd"/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Nationality at birth                                             Current nationality: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 xml:space="preserve">6- </w:t>
      </w:r>
      <w:proofErr w:type="spellStart"/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Nghề</w:t>
      </w:r>
      <w:proofErr w:type="spellEnd"/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proofErr w:type="spellStart"/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nghiệp</w:t>
      </w:r>
      <w:proofErr w:type="spellEnd"/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/</w:t>
      </w:r>
      <w:proofErr w:type="spellStart"/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chức</w:t>
      </w:r>
      <w:proofErr w:type="spellEnd"/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proofErr w:type="spellStart"/>
      <w:proofErr w:type="gramStart"/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vụ</w:t>
      </w:r>
      <w:proofErr w:type="spellEnd"/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:…</w:t>
      </w:r>
      <w:proofErr w:type="gramEnd"/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………………………………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/>
        </w:rPr>
        <w:t>Occupation/ position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7- 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Hộ chiếu số 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  <w:t>.......................................... </w:t>
      </w:r>
      <w:proofErr w:type="gramStart"/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Loại:</w:t>
      </w:r>
      <w:proofErr w:type="gramEnd"/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 xml:space="preserve"> Phổ thông 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>o   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Công vụ 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>o   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Ngoại giao 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Passport Number 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                                          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Type Ordinary 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         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Offic</w:t>
      </w:r>
      <w:proofErr w:type="spellStart"/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a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         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Diplomatic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Cơ quan cấp:..........................................................                Có giá trị đến ngày …/.../ 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>…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Issuing author</w:t>
      </w:r>
      <w:proofErr w:type="spellStart"/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ty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 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Expiry date (Day, Month, Year)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8- Địa chỉ cư trú, nơi làm việc ở nước ngoài trước khi nhập cảnh Việt Nam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Your res</w:t>
      </w:r>
      <w:proofErr w:type="spellStart"/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dent</w:t>
      </w:r>
      <w:proofErr w:type="spellStart"/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a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 and business address before coming to Viet Nam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>- 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Địa chỉ cư trú 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Residential address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: 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...............................................................................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>- 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Nơi làm việc 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Business address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 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...................................................................................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>9- 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Nhập cảnh Việt Nam ngày: 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>…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/ 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>…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/ 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>……….                        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qua cửa khẩu: 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Date of the 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atest entry into Viet Nam (Day, Month, Year)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via entry port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Mục đích nhập cảnh: (3)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Purpose of entry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10- Được phép tạm trú đến ngày:…../…../……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Permitted to remain unti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 (Day, Month, Year)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- Địa chỉ tạm trú tại Việt Nam:............................................................................................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Temporary res</w:t>
      </w:r>
      <w:proofErr w:type="spellStart"/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dentia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 address in Viet Nam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- Điện thoại liên hệ/Email: ................................................................................................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Contact te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ephone number/Ema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il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</w:rPr>
        <w:t>11. 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Nội dung đề nghị 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Request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s: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- Cấp thẻ tạm trú có giá trị đến ngày …/… /….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To issue a Temporary Resident Card va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li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d unti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 (Day, Month, Year)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lastRenderedPageBreak/>
        <w:t>- Lý do 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Reason(s):</w:t>
      </w: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 (4) ………………………………………………………………………….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color w:val="000000"/>
          <w:sz w:val="20"/>
          <w:szCs w:val="20"/>
          <w:lang w:val="vi-VN"/>
        </w:rPr>
        <w:t>Tôi xin cam đoan những nội dung trên là đúng sự thật.</w:t>
      </w:r>
    </w:p>
    <w:p w:rsidR="007911A9" w:rsidRPr="000611C5" w:rsidRDefault="007911A9" w:rsidP="00791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I dec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are to the best of my know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edge that a</w:t>
      </w:r>
      <w:proofErr w:type="spellStart"/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ll</w:t>
      </w:r>
      <w:proofErr w:type="spellEnd"/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 the above part</w:t>
      </w:r>
      <w:proofErr w:type="spellStart"/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cu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</w:t>
      </w:r>
      <w:r w:rsidRPr="000611C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vi-VN"/>
        </w:rPr>
        <w:t>ars are correct.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8"/>
        <w:gridCol w:w="5072"/>
      </w:tblGrid>
      <w:tr w:rsidR="007911A9" w:rsidRPr="000611C5" w:rsidTr="007911A9">
        <w:trPr>
          <w:tblCellSpacing w:w="0" w:type="dxa"/>
        </w:trPr>
        <w:tc>
          <w:tcPr>
            <w:tcW w:w="3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1A9" w:rsidRPr="000611C5" w:rsidRDefault="007911A9" w:rsidP="00791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1A9" w:rsidRPr="000611C5" w:rsidRDefault="007911A9" w:rsidP="007911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Làm tại:</w:t>
            </w:r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</w:t>
            </w:r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ngày</w:t>
            </w:r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…..</w:t>
            </w:r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tháng</w:t>
            </w:r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….</w:t>
            </w:r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năm </w:t>
            </w:r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</w:t>
            </w:r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611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vi-VN"/>
              </w:rPr>
              <w:t>Done at</w:t>
            </w:r>
            <w:r w:rsidRPr="000611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                d</w:t>
            </w:r>
            <w:r w:rsidRPr="000611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vi-VN"/>
              </w:rPr>
              <w:t>ate (Day, Month, Year)</w:t>
            </w:r>
          </w:p>
          <w:p w:rsidR="007911A9" w:rsidRPr="000611C5" w:rsidRDefault="007911A9" w:rsidP="007911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vi-VN"/>
              </w:rPr>
              <w:t>Người đề nghị (</w:t>
            </w:r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ký, ghi rõ họ tên)</w:t>
            </w:r>
            <w:r w:rsidRPr="00061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611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vi-VN"/>
              </w:rPr>
              <w:t>The applicant ’s s</w:t>
            </w:r>
            <w:proofErr w:type="spellStart"/>
            <w:r w:rsidRPr="000611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0611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vi-VN"/>
              </w:rPr>
              <w:t>gnature and fu</w:t>
            </w:r>
            <w:proofErr w:type="spellStart"/>
            <w:r w:rsidRPr="000611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ll</w:t>
            </w:r>
            <w:proofErr w:type="spellEnd"/>
            <w:r w:rsidRPr="000611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vi-VN"/>
              </w:rPr>
              <w:t> name</w:t>
            </w:r>
          </w:p>
        </w:tc>
      </w:tr>
    </w:tbl>
    <w:p w:rsidR="00C40143" w:rsidRPr="000611C5" w:rsidRDefault="00C40143">
      <w:pPr>
        <w:rPr>
          <w:rFonts w:ascii="Times New Roman" w:hAnsi="Times New Roman" w:cs="Times New Roman"/>
          <w:sz w:val="20"/>
          <w:szCs w:val="20"/>
        </w:rPr>
      </w:pPr>
    </w:p>
    <w:sectPr w:rsidR="00C40143" w:rsidRPr="00061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1A9"/>
    <w:rsid w:val="000611C5"/>
    <w:rsid w:val="007911A9"/>
    <w:rsid w:val="00C4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ABF12-49B7-45AB-9651-2101C679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8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TienDat</dc:creator>
  <cp:keywords/>
  <dc:description/>
  <cp:lastModifiedBy>hang hang</cp:lastModifiedBy>
  <cp:revision>2</cp:revision>
  <dcterms:created xsi:type="dcterms:W3CDTF">2023-06-08T07:19:00Z</dcterms:created>
  <dcterms:modified xsi:type="dcterms:W3CDTF">2024-11-11T13:52:00Z</dcterms:modified>
</cp:coreProperties>
</file>