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</w:tblGrid>
      <w:tr w:rsidR="00E46532" w:rsidRPr="00E46532" w14:paraId="78650128" w14:textId="77777777" w:rsidTr="009303D5">
        <w:trPr>
          <w:tblCellSpacing w:w="0" w:type="dxa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0B5A2" w14:textId="77777777" w:rsidR="00E46532" w:rsidRPr="00E46532" w:rsidRDefault="00E46532" w:rsidP="009303D5">
            <w:pPr>
              <w:spacing w:after="0" w:line="234" w:lineRule="atLeast"/>
              <w:ind w:right="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0" w:name="dieu_2_1"/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Mẫu số: </w:t>
            </w:r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02/TNDN</w:t>
            </w:r>
            <w:bookmarkEnd w:id="0"/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  <w:r w:rsidRPr="00E465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(Ban hành kèm theo Thông tư số 78/2014/TT-BTC của Bộ Tài chính)</w:t>
            </w:r>
          </w:p>
        </w:tc>
      </w:tr>
    </w:tbl>
    <w:p w14:paraId="55EA5EA8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</w:t>
      </w:r>
    </w:p>
    <w:p w14:paraId="1EDFA7E9" w14:textId="77777777" w:rsidR="00555F9C" w:rsidRDefault="00555F9C" w:rsidP="00E46532">
      <w:pPr>
        <w:shd w:val="clear" w:color="auto" w:fill="FFFFFF"/>
        <w:spacing w:before="120" w:after="0" w:line="234" w:lineRule="atLeast"/>
        <w:ind w:right="26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BIÊN LAI THI TIỀN ĐIỆN NƯỚC</w:t>
      </w:r>
    </w:p>
    <w:p w14:paraId="3A9440F6" w14:textId="147D1D74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(Ngày ……. tháng …… năm ……………)</w:t>
      </w:r>
    </w:p>
    <w:p w14:paraId="648CF1F6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2"/>
        <w:gridCol w:w="2314"/>
      </w:tblGrid>
      <w:tr w:rsidR="00E46532" w:rsidRPr="00E46532" w14:paraId="18059024" w14:textId="77777777" w:rsidTr="009303D5">
        <w:trPr>
          <w:tblCellSpacing w:w="0" w:type="dxa"/>
        </w:trPr>
        <w:tc>
          <w:tcPr>
            <w:tcW w:w="6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B46FB" w14:textId="77777777" w:rsidR="00E46532" w:rsidRPr="00E46532" w:rsidRDefault="00E46532" w:rsidP="009303D5">
            <w:pPr>
              <w:spacing w:before="120" w:after="0" w:line="234" w:lineRule="atLeast"/>
              <w:ind w:right="2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Tên doanh nghiệp: ……………………………………………………</w:t>
            </w:r>
          </w:p>
          <w:p w14:paraId="2D4ED224" w14:textId="77777777" w:rsidR="00E46532" w:rsidRPr="00E46532" w:rsidRDefault="00E46532" w:rsidP="009303D5">
            <w:pPr>
              <w:spacing w:before="120" w:after="0" w:line="234" w:lineRule="atLeast"/>
              <w:ind w:right="2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…………………………………………………………………………….</w:t>
            </w: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08971" w14:textId="77777777" w:rsidR="00E46532" w:rsidRPr="00E46532" w:rsidRDefault="00E46532" w:rsidP="009303D5">
            <w:pPr>
              <w:spacing w:before="120" w:after="0" w:line="234" w:lineRule="atLeast"/>
              <w:ind w:right="2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Mã số thuế:</w:t>
            </w:r>
          </w:p>
        </w:tc>
      </w:tr>
    </w:tbl>
    <w:p w14:paraId="2877719F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- Địa chỉ: ..................................................................................................................</w:t>
      </w:r>
    </w:p>
    <w:p w14:paraId="094EB19D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- Tên chủ sở hữu cho thuê địa điểm sản xuất kinh doanh:......................................</w:t>
      </w:r>
    </w:p>
    <w:p w14:paraId="2B008723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</w:t>
      </w:r>
    </w:p>
    <w:p w14:paraId="4E4D1EE8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</w:rPr>
        <w:t>- Địa chỉ thuê:...........................................................................................................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1094"/>
        <w:gridCol w:w="902"/>
        <w:gridCol w:w="1075"/>
        <w:gridCol w:w="907"/>
        <w:gridCol w:w="1080"/>
        <w:gridCol w:w="1138"/>
        <w:gridCol w:w="1248"/>
        <w:gridCol w:w="1070"/>
      </w:tblGrid>
      <w:tr w:rsidR="00E46532" w:rsidRPr="00E46532" w14:paraId="4B0470E0" w14:textId="77777777" w:rsidTr="009303D5">
        <w:trPr>
          <w:trHeight w:val="20"/>
          <w:tblCellSpacing w:w="0" w:type="dxa"/>
          <w:jc w:val="center"/>
        </w:trPr>
        <w:tc>
          <w:tcPr>
            <w:tcW w:w="50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A79846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Hóa đơn GTGT thanh toán tiền điện, nước với đơn vị cung cấp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89A825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Chứng từ thanh toán tiền điện, nước thực tế Doanh nghiệp sử dụng</w:t>
            </w:r>
          </w:p>
        </w:tc>
      </w:tr>
      <w:tr w:rsidR="00E46532" w:rsidRPr="00E46532" w14:paraId="16D1D467" w14:textId="77777777" w:rsidTr="009303D5">
        <w:trPr>
          <w:trHeight w:val="20"/>
          <w:tblCellSpacing w:w="0" w:type="dxa"/>
          <w:jc w:val="center"/>
        </w:trPr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6B2EA0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Số hóa đơn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E85D29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Ngày Tháng năm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4AA7BD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Đơn vị cung cấp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211E030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Sản lượng điện, nước tiêu thụ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2D28C2C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Thành tiền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583BD7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Số chứng từ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FC885D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Ngày tháng năm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0828C8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Sản lượng điện, nước tiêu thụ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11680E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Thành tiền</w:t>
            </w:r>
          </w:p>
        </w:tc>
      </w:tr>
      <w:tr w:rsidR="00E46532" w:rsidRPr="00E46532" w14:paraId="5243D1DE" w14:textId="77777777" w:rsidTr="009303D5">
        <w:trPr>
          <w:trHeight w:val="20"/>
          <w:tblCellSpacing w:w="0" w:type="dxa"/>
          <w:jc w:val="center"/>
        </w:trPr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CE3BCD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D8ECC9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008F2C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D814EA4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B2EA9A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DF0E0E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2B0F72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FC5285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F68471" w14:textId="77777777" w:rsidR="00E46532" w:rsidRPr="00E46532" w:rsidRDefault="00E46532" w:rsidP="009303D5">
            <w:pPr>
              <w:spacing w:before="120" w:after="0" w:line="20" w:lineRule="atLeast"/>
              <w:ind w:right="2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14:paraId="0ED7245E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- Tổng giá thanh toán (bao gồm cả thuế GTGT): ………………………………………</w:t>
      </w:r>
    </w:p>
    <w:p w14:paraId="6E9AE125" w14:textId="77777777" w:rsidR="00E46532" w:rsidRPr="00E46532" w:rsidRDefault="00E46532" w:rsidP="00E46532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/>
          <w:color w:val="000000"/>
          <w:sz w:val="24"/>
          <w:szCs w:val="24"/>
        </w:rPr>
      </w:pPr>
      <w:r w:rsidRPr="00E46532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417"/>
      </w:tblGrid>
      <w:tr w:rsidR="00E46532" w:rsidRPr="00E46532" w14:paraId="423E2920" w14:textId="77777777" w:rsidTr="009303D5">
        <w:trPr>
          <w:tblCellSpacing w:w="0" w:type="dxa"/>
        </w:trPr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C2EB8" w14:textId="77777777" w:rsidR="00E46532" w:rsidRPr="00E46532" w:rsidRDefault="00E46532" w:rsidP="009303D5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Người lập bảng kê</w:t>
            </w:r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9206F" w14:textId="77777777" w:rsidR="00E46532" w:rsidRPr="00E46532" w:rsidRDefault="00E46532" w:rsidP="009303D5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65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Ngày …. tháng …. năm 201..</w:t>
            </w:r>
            <w:r w:rsidRPr="00E4653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br/>
            </w:r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Giám đốc doanh nghiệp</w:t>
            </w:r>
            <w:r w:rsidRPr="00E465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  <w:r w:rsidRPr="00E465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(Ký tên, đóng dấu)</w:t>
            </w:r>
          </w:p>
        </w:tc>
      </w:tr>
    </w:tbl>
    <w:p w14:paraId="65BC928E" w14:textId="77777777" w:rsidR="00266947" w:rsidRPr="00E46532" w:rsidRDefault="00266947" w:rsidP="00E46532">
      <w:pPr>
        <w:rPr>
          <w:rFonts w:ascii="Times New Roman" w:hAnsi="Times New Roman"/>
          <w:sz w:val="24"/>
          <w:szCs w:val="24"/>
        </w:rPr>
      </w:pPr>
    </w:p>
    <w:sectPr w:rsidR="00266947" w:rsidRPr="00E46532" w:rsidSect="008744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9666A" w14:textId="77777777" w:rsidR="00020A90" w:rsidRDefault="00020A90" w:rsidP="007446EA">
      <w:pPr>
        <w:spacing w:after="0" w:line="240" w:lineRule="auto"/>
      </w:pPr>
      <w:r>
        <w:separator/>
      </w:r>
    </w:p>
  </w:endnote>
  <w:endnote w:type="continuationSeparator" w:id="0">
    <w:p w14:paraId="3B7818E5" w14:textId="77777777" w:rsidR="00020A90" w:rsidRDefault="00020A90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A2AB" w14:textId="77777777" w:rsidR="00020A90" w:rsidRDefault="00020A90" w:rsidP="007446EA">
      <w:pPr>
        <w:spacing w:after="0" w:line="240" w:lineRule="auto"/>
      </w:pPr>
      <w:r>
        <w:separator/>
      </w:r>
    </w:p>
  </w:footnote>
  <w:footnote w:type="continuationSeparator" w:id="0">
    <w:p w14:paraId="61C99D14" w14:textId="77777777" w:rsidR="00020A90" w:rsidRDefault="00020A90" w:rsidP="0074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E1C8" w14:textId="0CD7DFD6" w:rsidR="00266947" w:rsidRPr="00A81D91" w:rsidRDefault="00A81D91" w:rsidP="00A81D91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D800"/>
    <w:multiLevelType w:val="singleLevel"/>
    <w:tmpl w:val="550FD80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50FD80E"/>
    <w:multiLevelType w:val="singleLevel"/>
    <w:tmpl w:val="550FD80E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550FD885"/>
    <w:multiLevelType w:val="singleLevel"/>
    <w:tmpl w:val="550FD88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50FD89C"/>
    <w:multiLevelType w:val="singleLevel"/>
    <w:tmpl w:val="550FD89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50FD8B7"/>
    <w:multiLevelType w:val="singleLevel"/>
    <w:tmpl w:val="550FD8B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550FD936"/>
    <w:multiLevelType w:val="singleLevel"/>
    <w:tmpl w:val="550FD936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</w:rPr>
    </w:lvl>
  </w:abstractNum>
  <w:abstractNum w:abstractNumId="6" w15:restartNumberingAfterBreak="0">
    <w:nsid w:val="550FDB8C"/>
    <w:multiLevelType w:val="singleLevel"/>
    <w:tmpl w:val="550FDB8C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</w:rPr>
    </w:lvl>
  </w:abstractNum>
  <w:abstractNum w:abstractNumId="7" w15:restartNumberingAfterBreak="0">
    <w:nsid w:val="550FDC41"/>
    <w:multiLevelType w:val="singleLevel"/>
    <w:tmpl w:val="550FDC41"/>
    <w:lvl w:ilvl="0">
      <w:start w:val="1"/>
      <w:numFmt w:val="decimal"/>
      <w:suff w:val="space"/>
      <w:lvlText w:val="%1."/>
      <w:lvlJc w:val="left"/>
    </w:lvl>
  </w:abstractNum>
  <w:num w:numId="1" w16cid:durableId="394934853">
    <w:abstractNumId w:val="0"/>
  </w:num>
  <w:num w:numId="2" w16cid:durableId="1402558589">
    <w:abstractNumId w:val="1"/>
  </w:num>
  <w:num w:numId="3" w16cid:durableId="1126700983">
    <w:abstractNumId w:val="2"/>
  </w:num>
  <w:num w:numId="4" w16cid:durableId="209273617">
    <w:abstractNumId w:val="3"/>
  </w:num>
  <w:num w:numId="5" w16cid:durableId="2071154096">
    <w:abstractNumId w:val="4"/>
  </w:num>
  <w:num w:numId="6" w16cid:durableId="1958104610">
    <w:abstractNumId w:val="5"/>
  </w:num>
  <w:num w:numId="7" w16cid:durableId="8609537">
    <w:abstractNumId w:val="6"/>
  </w:num>
  <w:num w:numId="8" w16cid:durableId="15158018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6EA"/>
    <w:rsid w:val="000170AA"/>
    <w:rsid w:val="00020A90"/>
    <w:rsid w:val="000211AB"/>
    <w:rsid w:val="000622AB"/>
    <w:rsid w:val="00067D7B"/>
    <w:rsid w:val="00110D8A"/>
    <w:rsid w:val="00114A09"/>
    <w:rsid w:val="00117BAA"/>
    <w:rsid w:val="00132A3F"/>
    <w:rsid w:val="0017387D"/>
    <w:rsid w:val="001E2EEF"/>
    <w:rsid w:val="00266947"/>
    <w:rsid w:val="00276A35"/>
    <w:rsid w:val="002C392D"/>
    <w:rsid w:val="002C6432"/>
    <w:rsid w:val="003C01DF"/>
    <w:rsid w:val="004039D6"/>
    <w:rsid w:val="00425AAF"/>
    <w:rsid w:val="004A553E"/>
    <w:rsid w:val="004D6025"/>
    <w:rsid w:val="00555F9C"/>
    <w:rsid w:val="00635A74"/>
    <w:rsid w:val="00640271"/>
    <w:rsid w:val="006649F6"/>
    <w:rsid w:val="007446EA"/>
    <w:rsid w:val="00770BA3"/>
    <w:rsid w:val="0079414E"/>
    <w:rsid w:val="007B275F"/>
    <w:rsid w:val="008744ED"/>
    <w:rsid w:val="0089223C"/>
    <w:rsid w:val="008A3699"/>
    <w:rsid w:val="008D6F0B"/>
    <w:rsid w:val="009874E5"/>
    <w:rsid w:val="00A418C7"/>
    <w:rsid w:val="00A81D91"/>
    <w:rsid w:val="00AC07C4"/>
    <w:rsid w:val="00B73F2C"/>
    <w:rsid w:val="00BC6E83"/>
    <w:rsid w:val="00D3269A"/>
    <w:rsid w:val="00DF66F6"/>
    <w:rsid w:val="00E23ADC"/>
    <w:rsid w:val="00E46532"/>
    <w:rsid w:val="00E87320"/>
    <w:rsid w:val="00EC2D51"/>
    <w:rsid w:val="00F833BC"/>
    <w:rsid w:val="00F854FF"/>
    <w:rsid w:val="00F9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7D0D3"/>
  <w15:docId w15:val="{6071E0BC-DD67-45D5-AF9A-1EDC9F54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276A35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/>
      <w:b/>
      <w:kern w:val="44"/>
      <w:sz w:val="32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locked/>
    <w:rsid w:val="00276A35"/>
    <w:pPr>
      <w:keepNext/>
      <w:keepLines/>
      <w:widowControl w:val="0"/>
      <w:spacing w:before="240" w:after="60" w:line="240" w:lineRule="auto"/>
      <w:outlineLvl w:val="1"/>
    </w:pPr>
    <w:rPr>
      <w:rFonts w:ascii="Arial" w:eastAsia="SimSun" w:hAnsi="Arial"/>
      <w:b/>
      <w:i/>
      <w:kern w:val="2"/>
      <w:sz w:val="28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locked/>
    <w:rsid w:val="00276A35"/>
    <w:pPr>
      <w:keepNext/>
      <w:keepLines/>
      <w:widowControl w:val="0"/>
      <w:spacing w:before="240" w:after="60" w:line="240" w:lineRule="auto"/>
      <w:outlineLvl w:val="2"/>
    </w:pPr>
    <w:rPr>
      <w:rFonts w:ascii="Arial" w:eastAsia="SimSun" w:hAnsi="Arial"/>
      <w:b/>
      <w:kern w:val="2"/>
      <w:sz w:val="26"/>
      <w:szCs w:val="20"/>
      <w:lang w:eastAsia="zh-CN"/>
    </w:rPr>
  </w:style>
  <w:style w:type="paragraph" w:styleId="Heading4">
    <w:name w:val="heading 4"/>
    <w:basedOn w:val="Normal"/>
    <w:next w:val="Normal"/>
    <w:link w:val="Heading4Char"/>
    <w:qFormat/>
    <w:locked/>
    <w:rsid w:val="00276A35"/>
    <w:pPr>
      <w:keepNext/>
      <w:keepLines/>
      <w:widowControl w:val="0"/>
      <w:spacing w:before="240" w:after="60" w:line="240" w:lineRule="auto"/>
      <w:outlineLvl w:val="3"/>
    </w:pPr>
    <w:rPr>
      <w:rFonts w:ascii="Times New Roman" w:eastAsia="SimSun" w:hAnsi="Times New Roman"/>
      <w:b/>
      <w:kern w:val="2"/>
      <w:sz w:val="28"/>
      <w:szCs w:val="20"/>
      <w:lang w:eastAsia="zh-CN"/>
    </w:rPr>
  </w:style>
  <w:style w:type="paragraph" w:styleId="Heading5">
    <w:name w:val="heading 5"/>
    <w:basedOn w:val="Normal"/>
    <w:next w:val="Normal"/>
    <w:link w:val="Heading5Char"/>
    <w:qFormat/>
    <w:locked/>
    <w:rsid w:val="00276A35"/>
    <w:pPr>
      <w:keepNext/>
      <w:keepLines/>
      <w:widowControl w:val="0"/>
      <w:spacing w:before="240" w:after="60" w:line="240" w:lineRule="auto"/>
      <w:outlineLvl w:val="4"/>
    </w:pPr>
    <w:rPr>
      <w:rFonts w:ascii="Times New Roman" w:eastAsia="SimSun" w:hAnsi="Times New Roman"/>
      <w:b/>
      <w:i/>
      <w:kern w:val="2"/>
      <w:sz w:val="26"/>
      <w:szCs w:val="20"/>
      <w:lang w:eastAsia="zh-CN"/>
    </w:rPr>
  </w:style>
  <w:style w:type="paragraph" w:styleId="Heading6">
    <w:name w:val="heading 6"/>
    <w:basedOn w:val="Normal"/>
    <w:next w:val="Normal"/>
    <w:link w:val="Heading6Char"/>
    <w:qFormat/>
    <w:locked/>
    <w:rsid w:val="00276A35"/>
    <w:pPr>
      <w:keepNext/>
      <w:keepLines/>
      <w:widowControl w:val="0"/>
      <w:spacing w:before="240" w:after="60" w:line="240" w:lineRule="auto"/>
      <w:outlineLvl w:val="5"/>
    </w:pPr>
    <w:rPr>
      <w:rFonts w:ascii="Times New Roman" w:eastAsia="SimSun" w:hAnsi="Times New Roman"/>
      <w:b/>
      <w:kern w:val="2"/>
      <w:szCs w:val="20"/>
      <w:lang w:eastAsia="zh-CN"/>
    </w:rPr>
  </w:style>
  <w:style w:type="paragraph" w:styleId="Heading7">
    <w:name w:val="heading 7"/>
    <w:basedOn w:val="Normal"/>
    <w:next w:val="Normal"/>
    <w:link w:val="Heading7Char"/>
    <w:qFormat/>
    <w:locked/>
    <w:rsid w:val="00276A35"/>
    <w:pPr>
      <w:keepNext/>
      <w:keepLines/>
      <w:widowControl w:val="0"/>
      <w:spacing w:before="240" w:after="60" w:line="240" w:lineRule="auto"/>
      <w:outlineLvl w:val="6"/>
    </w:pPr>
    <w:rPr>
      <w:rFonts w:ascii="Times New Roman" w:eastAsia="SimSun" w:hAnsi="Times New Roman"/>
      <w:kern w:val="2"/>
      <w:sz w:val="24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locked/>
    <w:rsid w:val="00276A35"/>
    <w:pPr>
      <w:keepNext/>
      <w:keepLines/>
      <w:widowControl w:val="0"/>
      <w:spacing w:before="240" w:after="60" w:line="240" w:lineRule="auto"/>
      <w:outlineLvl w:val="7"/>
    </w:pPr>
    <w:rPr>
      <w:rFonts w:ascii="Times New Roman" w:eastAsia="SimSun" w:hAnsi="Times New Roman"/>
      <w:i/>
      <w:kern w:val="2"/>
      <w:sz w:val="24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locked/>
    <w:rsid w:val="00276A35"/>
    <w:pPr>
      <w:keepNext/>
      <w:keepLines/>
      <w:widowControl w:val="0"/>
      <w:spacing w:before="240" w:after="60" w:line="240" w:lineRule="auto"/>
      <w:outlineLvl w:val="8"/>
    </w:pPr>
    <w:rPr>
      <w:rFonts w:ascii="Arial" w:eastAsia="SimSun" w:hAnsi="Arial"/>
      <w:kern w:val="2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F833BC"/>
    <w:rPr>
      <w:i/>
      <w:iCs/>
    </w:rPr>
  </w:style>
  <w:style w:type="character" w:customStyle="1" w:styleId="Heading1Char">
    <w:name w:val="Heading 1 Char"/>
    <w:basedOn w:val="DefaultParagraphFont"/>
    <w:link w:val="Heading1"/>
    <w:rsid w:val="00276A35"/>
    <w:rPr>
      <w:rFonts w:ascii="Arial" w:eastAsia="SimSun" w:hAnsi="Arial"/>
      <w:b/>
      <w:kern w:val="44"/>
      <w:sz w:val="32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276A35"/>
    <w:rPr>
      <w:rFonts w:ascii="Arial" w:eastAsia="SimSun" w:hAnsi="Arial"/>
      <w:b/>
      <w:i/>
      <w:kern w:val="2"/>
      <w:sz w:val="28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276A35"/>
    <w:rPr>
      <w:rFonts w:ascii="Arial" w:eastAsia="SimSun" w:hAnsi="Arial"/>
      <w:b/>
      <w:kern w:val="2"/>
      <w:sz w:val="26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276A35"/>
    <w:rPr>
      <w:rFonts w:ascii="Times New Roman" w:eastAsia="SimSun" w:hAnsi="Times New Roman"/>
      <w:b/>
      <w:kern w:val="2"/>
      <w:sz w:val="28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276A35"/>
    <w:rPr>
      <w:rFonts w:ascii="Times New Roman" w:eastAsia="SimSun" w:hAnsi="Times New Roman"/>
      <w:b/>
      <w:i/>
      <w:kern w:val="2"/>
      <w:sz w:val="26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rsid w:val="00276A35"/>
    <w:rPr>
      <w:rFonts w:ascii="Times New Roman" w:eastAsia="SimSun" w:hAnsi="Times New Roman"/>
      <w:b/>
      <w:kern w:val="2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276A35"/>
    <w:rPr>
      <w:rFonts w:ascii="Times New Roman" w:eastAsia="SimSun" w:hAnsi="Times New Roman"/>
      <w:kern w:val="2"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276A35"/>
    <w:rPr>
      <w:rFonts w:ascii="Times New Roman" w:eastAsia="SimSun" w:hAnsi="Times New Roman"/>
      <w:i/>
      <w:kern w:val="2"/>
      <w:sz w:val="24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276A35"/>
    <w:rPr>
      <w:rFonts w:ascii="Arial" w:eastAsia="SimSun" w:hAnsi="Arial"/>
      <w:kern w:val="2"/>
      <w:szCs w:val="20"/>
      <w:lang w:eastAsia="zh-CN"/>
    </w:rPr>
  </w:style>
  <w:style w:type="character" w:styleId="PageNumber">
    <w:name w:val="page number"/>
    <w:basedOn w:val="DefaultParagraphFont"/>
    <w:rsid w:val="00276A35"/>
  </w:style>
  <w:style w:type="paragraph" w:styleId="BodyTextIndent">
    <w:name w:val="Body Text Indent"/>
    <w:basedOn w:val="Normal"/>
    <w:link w:val="BodyTextIndentChar"/>
    <w:rsid w:val="00276A35"/>
    <w:pPr>
      <w:widowControl w:val="0"/>
      <w:spacing w:after="0" w:line="240" w:lineRule="auto"/>
      <w:ind w:left="720"/>
      <w:jc w:val="both"/>
    </w:pPr>
    <w:rPr>
      <w:rFonts w:ascii=".VnTime" w:eastAsia="SimSun" w:hAnsi=".VnTime"/>
      <w:b/>
      <w:kern w:val="2"/>
      <w:sz w:val="26"/>
      <w:szCs w:val="26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276A35"/>
    <w:rPr>
      <w:rFonts w:ascii=".VnTime" w:eastAsia="SimSun" w:hAnsi=".VnTime"/>
      <w:b/>
      <w:kern w:val="2"/>
      <w:sz w:val="26"/>
      <w:szCs w:val="26"/>
      <w:lang w:eastAsia="zh-CN"/>
    </w:rPr>
  </w:style>
  <w:style w:type="paragraph" w:styleId="Caption">
    <w:name w:val="caption"/>
    <w:basedOn w:val="Normal"/>
    <w:next w:val="Normal"/>
    <w:qFormat/>
    <w:locked/>
    <w:rsid w:val="00132A3F"/>
    <w:pPr>
      <w:autoSpaceDE w:val="0"/>
      <w:autoSpaceDN w:val="0"/>
      <w:spacing w:after="0" w:line="240" w:lineRule="auto"/>
      <w:jc w:val="center"/>
    </w:pPr>
    <w:rPr>
      <w:rFonts w:ascii=".VnTime" w:eastAsia="Times New Roman" w:hAnsi=".VnTime" w:cs=".VnTime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Cường Phạm Tiến</cp:lastModifiedBy>
  <cp:revision>7</cp:revision>
  <dcterms:created xsi:type="dcterms:W3CDTF">2015-09-26T01:32:00Z</dcterms:created>
  <dcterms:modified xsi:type="dcterms:W3CDTF">2025-03-28T03:25:00Z</dcterms:modified>
</cp:coreProperties>
</file>